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E390" w14:textId="77777777" w:rsidR="002C0CA0" w:rsidRDefault="002C0CA0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1CB3B" w14:textId="77777777" w:rsidR="002C0CA0" w:rsidRDefault="002C0CA0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D2555" w14:textId="3501CB15" w:rsidR="00144B88" w:rsidRDefault="00D378EF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6A49B3">
        <w:rPr>
          <w:rFonts w:ascii="Arial" w:hAnsi="Arial" w:cs="Arial"/>
          <w:noProof/>
          <w:sz w:val="24"/>
          <w:szCs w:val="24"/>
        </w:rPr>
        <w:t>November 23, 2021</w:t>
      </w:r>
      <w:r>
        <w:rPr>
          <w:rFonts w:ascii="Arial" w:hAnsi="Arial" w:cs="Arial"/>
          <w:sz w:val="24"/>
          <w:szCs w:val="24"/>
        </w:rPr>
        <w:fldChar w:fldCharType="end"/>
      </w:r>
    </w:p>
    <w:p w14:paraId="1D9DDE36" w14:textId="77777777" w:rsidR="002E308F" w:rsidRPr="00002356" w:rsidRDefault="002E308F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73DA73" w14:textId="77777777" w:rsidR="00D378EF" w:rsidRDefault="00D378EF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27729" w14:textId="7951039D" w:rsidR="00144B88" w:rsidRDefault="000056CE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378E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eferring Provider"/>
          <w:tag w:val="Referring Provider"/>
          <w:id w:val="-1706090106"/>
          <w:placeholder>
            <w:docPart w:val="DefaultPlaceholder_-1854013440"/>
          </w:placeholder>
          <w:showingPlcHdr/>
        </w:sdtPr>
        <w:sdtEndPr/>
        <w:sdtContent>
          <w:r w:rsidR="00D378EF" w:rsidRPr="00744B99">
            <w:rPr>
              <w:rStyle w:val="PlaceholderText"/>
            </w:rPr>
            <w:t>Click or tap here to enter text.</w:t>
          </w:r>
        </w:sdtContent>
      </w:sdt>
      <w:r w:rsidR="00D73F1D">
        <w:rPr>
          <w:rFonts w:ascii="Arial" w:hAnsi="Arial" w:cs="Arial"/>
          <w:sz w:val="24"/>
          <w:szCs w:val="24"/>
        </w:rPr>
        <w:t xml:space="preserve">, </w:t>
      </w:r>
    </w:p>
    <w:p w14:paraId="78824CE9" w14:textId="77777777" w:rsidR="00C63FC5" w:rsidRPr="00002356" w:rsidRDefault="00C63FC5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CD91DD" w14:textId="77777777"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191A5" w14:textId="4AA0A751" w:rsidR="00002356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6">
        <w:rPr>
          <w:rFonts w:ascii="Arial" w:hAnsi="Arial" w:cs="Arial"/>
          <w:sz w:val="24"/>
          <w:szCs w:val="24"/>
        </w:rPr>
        <w:t xml:space="preserve">Thank you for </w:t>
      </w:r>
      <w:r w:rsidR="00D378EF">
        <w:rPr>
          <w:rFonts w:ascii="Arial" w:hAnsi="Arial" w:cs="Arial"/>
          <w:sz w:val="24"/>
          <w:szCs w:val="24"/>
        </w:rPr>
        <w:t>referring</w:t>
      </w:r>
      <w:r w:rsidRPr="000023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atient"/>
          <w:tag w:val="Patient"/>
          <w:id w:val="-2037188248"/>
          <w:placeholder>
            <w:docPart w:val="DefaultPlaceholder_-1854013440"/>
          </w:placeholder>
          <w:showingPlcHdr/>
        </w:sdtPr>
        <w:sdtEndPr/>
        <w:sdtContent>
          <w:r w:rsidR="00D378EF" w:rsidRPr="00744B99">
            <w:rPr>
              <w:rStyle w:val="PlaceholderText"/>
            </w:rPr>
            <w:t>Click or tap here to enter text.</w:t>
          </w:r>
        </w:sdtContent>
      </w:sdt>
      <w:r w:rsidR="00485D95">
        <w:rPr>
          <w:rFonts w:ascii="Arial" w:hAnsi="Arial" w:cs="Arial"/>
          <w:sz w:val="24"/>
          <w:szCs w:val="24"/>
        </w:rPr>
        <w:t xml:space="preserve"> </w:t>
      </w:r>
      <w:r w:rsidR="00C45F9D" w:rsidRPr="00D378EF">
        <w:rPr>
          <w:rFonts w:ascii="Arial" w:hAnsi="Arial" w:cs="Arial"/>
          <w:sz w:val="24"/>
          <w:szCs w:val="24"/>
        </w:rPr>
        <w:t xml:space="preserve">(DOB: </w:t>
      </w:r>
      <w:sdt>
        <w:sdtPr>
          <w:rPr>
            <w:rFonts w:ascii="Arial" w:hAnsi="Arial" w:cs="Arial"/>
            <w:sz w:val="24"/>
            <w:szCs w:val="24"/>
          </w:rPr>
          <w:id w:val="-1026550743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40B7D" w:rsidRPr="00D378EF">
            <w:rPr>
              <w:rFonts w:ascii="Arial" w:hAnsi="Arial" w:cs="Arial"/>
              <w:sz w:val="24"/>
              <w:szCs w:val="24"/>
            </w:rPr>
            <w:t>0</w:t>
          </w:r>
          <w:r w:rsidR="00485D95" w:rsidRPr="00D378EF">
            <w:rPr>
              <w:rFonts w:ascii="Arial" w:hAnsi="Arial" w:cs="Arial"/>
              <w:sz w:val="24"/>
              <w:szCs w:val="24"/>
            </w:rPr>
            <w:t>0/00/0000</w:t>
          </w:r>
        </w:sdtContent>
      </w:sdt>
      <w:r w:rsidR="00933195" w:rsidRPr="00D378EF">
        <w:rPr>
          <w:rFonts w:ascii="Arial" w:hAnsi="Arial" w:cs="Arial"/>
          <w:sz w:val="24"/>
          <w:szCs w:val="24"/>
        </w:rPr>
        <w:t>)</w:t>
      </w:r>
      <w:r w:rsidR="00D378EF">
        <w:rPr>
          <w:rFonts w:ascii="Arial" w:hAnsi="Arial" w:cs="Arial"/>
          <w:sz w:val="24"/>
          <w:szCs w:val="24"/>
        </w:rPr>
        <w:t xml:space="preserve"> the</w:t>
      </w:r>
      <w:r w:rsidRPr="00D378EF">
        <w:rPr>
          <w:rFonts w:ascii="Arial" w:hAnsi="Arial" w:cs="Arial"/>
          <w:sz w:val="24"/>
          <w:szCs w:val="24"/>
        </w:rPr>
        <w:t xml:space="preserve"> </w:t>
      </w:r>
      <w:r w:rsidR="00D378EF" w:rsidRPr="00002356">
        <w:rPr>
          <w:rFonts w:ascii="Arial" w:hAnsi="Arial" w:cs="Arial"/>
          <w:sz w:val="24"/>
          <w:szCs w:val="24"/>
        </w:rPr>
        <w:t>Return-to-Work Program</w:t>
      </w:r>
      <w:r w:rsidRPr="00002356">
        <w:rPr>
          <w:rFonts w:ascii="Arial" w:hAnsi="Arial" w:cs="Arial"/>
          <w:sz w:val="24"/>
          <w:szCs w:val="24"/>
        </w:rPr>
        <w:t xml:space="preserve"> </w:t>
      </w:r>
      <w:r w:rsidRPr="00002356">
        <w:rPr>
          <w:rFonts w:ascii="Arial" w:hAnsi="Arial" w:cs="Arial"/>
          <w:b/>
          <w:sz w:val="24"/>
          <w:szCs w:val="24"/>
        </w:rPr>
        <w:t>RETAIN</w:t>
      </w:r>
      <w:r w:rsidR="00750252" w:rsidRPr="00002356">
        <w:rPr>
          <w:rFonts w:ascii="Arial" w:hAnsi="Arial" w:cs="Arial"/>
          <w:b/>
          <w:sz w:val="24"/>
          <w:szCs w:val="24"/>
        </w:rPr>
        <w:t>WOR</w:t>
      </w:r>
      <w:r w:rsidR="00750252" w:rsidRPr="00002356">
        <w:rPr>
          <w:rFonts w:ascii="Arial" w:hAnsi="Arial" w:cs="Arial"/>
          <w:b/>
          <w:i/>
          <w:sz w:val="24"/>
          <w:szCs w:val="24"/>
        </w:rPr>
        <w:t>KS</w:t>
      </w:r>
      <w:r w:rsidRPr="00002356">
        <w:rPr>
          <w:rFonts w:ascii="Arial" w:hAnsi="Arial" w:cs="Arial"/>
          <w:sz w:val="24"/>
          <w:szCs w:val="24"/>
        </w:rPr>
        <w:t xml:space="preserve"> </w:t>
      </w:r>
      <w:r w:rsidR="00D378EF">
        <w:rPr>
          <w:rFonts w:ascii="Arial" w:hAnsi="Arial" w:cs="Arial"/>
          <w:sz w:val="24"/>
          <w:szCs w:val="24"/>
        </w:rPr>
        <w:t>through</w:t>
      </w:r>
      <w:r w:rsidRPr="000023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edical Partner "/>
          <w:tag w:val="Medical Partner "/>
          <w:id w:val="-1421563067"/>
          <w:placeholder>
            <w:docPart w:val="DefaultPlaceholder_-1854013440"/>
          </w:placeholder>
          <w:showingPlcHdr/>
        </w:sdtPr>
        <w:sdtEndPr/>
        <w:sdtContent>
          <w:r w:rsidR="00D378EF" w:rsidRPr="00744B99">
            <w:rPr>
              <w:rStyle w:val="PlaceholderText"/>
            </w:rPr>
            <w:t>Click or tap here to enter text.</w:t>
          </w:r>
        </w:sdtContent>
      </w:sdt>
      <w:r w:rsidR="00023546" w:rsidRPr="00D378EF">
        <w:rPr>
          <w:rFonts w:ascii="Arial" w:hAnsi="Arial" w:cs="Arial"/>
          <w:sz w:val="24"/>
          <w:szCs w:val="24"/>
        </w:rPr>
        <w:t>and</w:t>
      </w:r>
      <w:sdt>
        <w:sdtPr>
          <w:rPr>
            <w:rFonts w:ascii="Arial" w:hAnsi="Arial" w:cs="Arial"/>
            <w:sz w:val="24"/>
            <w:szCs w:val="24"/>
          </w:rPr>
          <w:alias w:val="Workforce Center name"/>
          <w:tag w:val="Workforce Center name"/>
          <w:id w:val="173776964"/>
          <w:placeholder>
            <w:docPart w:val="DefaultPlaceholder_-1854013440"/>
          </w:placeholder>
          <w:showingPlcHdr/>
        </w:sdtPr>
        <w:sdtEndPr/>
        <w:sdtContent>
          <w:r w:rsidR="00D378EF" w:rsidRPr="00744B99">
            <w:rPr>
              <w:rStyle w:val="PlaceholderText"/>
            </w:rPr>
            <w:t>Click or tap here to enter text.</w:t>
          </w:r>
        </w:sdtContent>
      </w:sdt>
      <w:r w:rsidR="00023546" w:rsidRPr="00D378EF">
        <w:rPr>
          <w:rFonts w:ascii="Arial" w:hAnsi="Arial" w:cs="Arial"/>
          <w:sz w:val="24"/>
          <w:szCs w:val="24"/>
        </w:rPr>
        <w:t>.</w:t>
      </w:r>
    </w:p>
    <w:p w14:paraId="201D2FED" w14:textId="1D5DFCFD" w:rsidR="00C1768C" w:rsidRDefault="00C1768C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B350C" w14:textId="77777777" w:rsidR="00D378EF" w:rsidRDefault="00D378EF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patient: </w:t>
      </w:r>
    </w:p>
    <w:p w14:paraId="637F1CD0" w14:textId="562D20D9" w:rsidR="00D378EF" w:rsidRDefault="006A49B3" w:rsidP="00D378E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51666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EF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D378EF">
        <w:rPr>
          <w:rFonts w:ascii="Arial" w:hAnsi="Arial" w:cs="Arial"/>
          <w:color w:val="000000" w:themeColor="text1"/>
          <w:sz w:val="24"/>
          <w:szCs w:val="24"/>
        </w:rPr>
        <w:t>Is in the process of completing the required enrollment documents.</w:t>
      </w:r>
    </w:p>
    <w:p w14:paraId="1376A5E4" w14:textId="2D01DEEC" w:rsidR="00D378EF" w:rsidRPr="00D378EF" w:rsidRDefault="006A49B3" w:rsidP="00D378E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90926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EF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D378EF">
        <w:rPr>
          <w:rFonts w:ascii="Arial" w:hAnsi="Arial" w:cs="Arial"/>
          <w:color w:val="000000" w:themeColor="text1"/>
          <w:sz w:val="24"/>
          <w:szCs w:val="24"/>
        </w:rPr>
        <w:t xml:space="preserve">Has completed the enrollment documents and is enrolled in the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598946694"/>
          <w:placeholder>
            <w:docPart w:val="DefaultPlaceholder_-1854013438"/>
          </w:placeholder>
          <w:showingPlcHdr/>
          <w:dropDownList>
            <w:listItem w:value="Choose an item."/>
            <w:listItem w:displayText="Treatment Group" w:value="Treatment Group"/>
            <w:listItem w:displayText="Control Group" w:value="Control Group"/>
          </w:dropDownList>
        </w:sdtPr>
        <w:sdtEndPr/>
        <w:sdtContent>
          <w:r w:rsidR="00D378EF" w:rsidRPr="00744B99">
            <w:rPr>
              <w:rStyle w:val="PlaceholderText"/>
            </w:rPr>
            <w:t>Choose an item.</w:t>
          </w:r>
        </w:sdtContent>
      </w:sdt>
    </w:p>
    <w:p w14:paraId="49C6DE84" w14:textId="20FDEACD" w:rsidR="00D378EF" w:rsidRDefault="006A49B3" w:rsidP="00D378E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72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78EF">
        <w:rPr>
          <w:rFonts w:ascii="Arial" w:hAnsi="Arial" w:cs="Arial"/>
          <w:sz w:val="24"/>
          <w:szCs w:val="24"/>
        </w:rPr>
        <w:t>Decline</w:t>
      </w:r>
      <w:r>
        <w:rPr>
          <w:rFonts w:ascii="Arial" w:hAnsi="Arial" w:cs="Arial"/>
          <w:sz w:val="24"/>
          <w:szCs w:val="24"/>
        </w:rPr>
        <w:t>d</w:t>
      </w:r>
      <w:r w:rsidR="00D378EF">
        <w:rPr>
          <w:rFonts w:ascii="Arial" w:hAnsi="Arial" w:cs="Arial"/>
          <w:sz w:val="24"/>
          <w:szCs w:val="24"/>
        </w:rPr>
        <w:t xml:space="preserve"> participation in the</w:t>
      </w:r>
      <w:r w:rsidR="00D378EF" w:rsidRPr="00002356">
        <w:rPr>
          <w:rFonts w:ascii="Arial" w:hAnsi="Arial" w:cs="Arial"/>
          <w:sz w:val="24"/>
          <w:szCs w:val="24"/>
        </w:rPr>
        <w:t xml:space="preserve"> </w:t>
      </w:r>
      <w:r w:rsidR="00D378EF" w:rsidRPr="00002356">
        <w:rPr>
          <w:rFonts w:ascii="Arial" w:hAnsi="Arial" w:cs="Arial"/>
          <w:b/>
          <w:color w:val="000000" w:themeColor="text1"/>
          <w:sz w:val="24"/>
          <w:szCs w:val="24"/>
        </w:rPr>
        <w:t>RETAINWOR</w:t>
      </w:r>
      <w:r w:rsidR="00D378EF" w:rsidRPr="00002356">
        <w:rPr>
          <w:rFonts w:ascii="Arial" w:hAnsi="Arial" w:cs="Arial"/>
          <w:b/>
          <w:i/>
          <w:color w:val="000000" w:themeColor="text1"/>
          <w:sz w:val="24"/>
          <w:szCs w:val="24"/>
        </w:rPr>
        <w:t>KS</w:t>
      </w:r>
      <w:r w:rsidR="00D378EF">
        <w:rPr>
          <w:rFonts w:ascii="Arial" w:hAnsi="Arial" w:cs="Arial"/>
          <w:color w:val="000000" w:themeColor="text1"/>
          <w:sz w:val="24"/>
          <w:szCs w:val="24"/>
        </w:rPr>
        <w:t xml:space="preserve"> project.</w:t>
      </w:r>
    </w:p>
    <w:p w14:paraId="6D533AC1" w14:textId="77777777" w:rsidR="00D378EF" w:rsidRDefault="006A49B3" w:rsidP="00D378E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22444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EF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D378EF">
        <w:rPr>
          <w:rFonts w:ascii="Arial" w:hAnsi="Arial" w:cs="Arial"/>
          <w:color w:val="000000" w:themeColor="text1"/>
          <w:sz w:val="24"/>
          <w:szCs w:val="24"/>
        </w:rPr>
        <w:t>Was ineligible for the RETAINWORKS project, notes below.</w:t>
      </w:r>
    </w:p>
    <w:p w14:paraId="59E4A081" w14:textId="77777777" w:rsidR="00D378EF" w:rsidRDefault="00D378EF" w:rsidP="00D378EF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76F50081" w14:textId="77777777"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141E3" w14:textId="5DA7064A" w:rsidR="00813BF3" w:rsidRDefault="00D378EF" w:rsidP="000023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 about ineligibility:</w:t>
      </w:r>
    </w:p>
    <w:sdt>
      <w:sdtPr>
        <w:rPr>
          <w:rFonts w:ascii="Arial" w:hAnsi="Arial" w:cs="Arial"/>
          <w:sz w:val="24"/>
          <w:szCs w:val="24"/>
        </w:rPr>
        <w:alias w:val="Why was the patient ineligible"/>
        <w:tag w:val="Why was the patient ineligible"/>
        <w:id w:val="-219750674"/>
        <w:placeholder>
          <w:docPart w:val="DefaultPlaceholder_-1854013440"/>
        </w:placeholder>
        <w:showingPlcHdr/>
      </w:sdtPr>
      <w:sdtEndPr/>
      <w:sdtContent>
        <w:p w14:paraId="1219B46A" w14:textId="58D9034F" w:rsidR="00D378EF" w:rsidRPr="00002356" w:rsidRDefault="00D378EF" w:rsidP="0000235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44B99">
            <w:rPr>
              <w:rStyle w:val="PlaceholderText"/>
            </w:rPr>
            <w:t>Click or tap here to enter text.</w:t>
          </w:r>
        </w:p>
      </w:sdtContent>
    </w:sdt>
    <w:p w14:paraId="06E96009" w14:textId="1860DEEB" w:rsidR="00813BF3" w:rsidRDefault="00813BF3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4A274" w14:textId="6BA94010" w:rsidR="00D378EF" w:rsidRDefault="00D378EF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B9754" w14:textId="77777777" w:rsidR="00D378EF" w:rsidRPr="00002356" w:rsidRDefault="00D378EF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5E015" w14:textId="31DC0CD0" w:rsidR="00144B88" w:rsidRPr="00002356" w:rsidRDefault="0000235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29E8">
        <w:rPr>
          <w:rFonts w:ascii="Arial" w:hAnsi="Arial" w:cs="Arial"/>
          <w:sz w:val="24"/>
          <w:szCs w:val="24"/>
        </w:rPr>
        <w:t xml:space="preserve">If you have any questions, please don’t hesitate to call us at </w:t>
      </w:r>
      <w:sdt>
        <w:sdtPr>
          <w:rPr>
            <w:rFonts w:ascii="Arial" w:hAnsi="Arial" w:cs="Arial"/>
            <w:sz w:val="24"/>
            <w:szCs w:val="24"/>
          </w:rPr>
          <w:alias w:val="Phone Number "/>
          <w:tag w:val="Phone Number "/>
          <w:id w:val="1296485428"/>
          <w:placeholder>
            <w:docPart w:val="DefaultPlaceholder_-1854013440"/>
          </w:placeholder>
          <w:showingPlcHdr/>
        </w:sdtPr>
        <w:sdtEndPr/>
        <w:sdtContent>
          <w:r w:rsidR="002F29E8" w:rsidRPr="00744B99">
            <w:rPr>
              <w:rStyle w:val="PlaceholderText"/>
            </w:rPr>
            <w:t>Click or tap here to enter text.</w:t>
          </w:r>
        </w:sdtContent>
      </w:sdt>
      <w:r w:rsidR="002F29E8">
        <w:rPr>
          <w:rFonts w:ascii="Arial" w:hAnsi="Arial" w:cs="Arial"/>
          <w:sz w:val="24"/>
          <w:szCs w:val="24"/>
        </w:rPr>
        <w:t xml:space="preserve"> </w:t>
      </w:r>
      <w:r w:rsidR="00C15E34" w:rsidRPr="002F29E8">
        <w:rPr>
          <w:rFonts w:ascii="Arial" w:hAnsi="Arial" w:cs="Arial"/>
          <w:sz w:val="24"/>
          <w:szCs w:val="24"/>
        </w:rPr>
        <w:t xml:space="preserve">or email at </w:t>
      </w:r>
      <w:sdt>
        <w:sdtPr>
          <w:rPr>
            <w:rFonts w:ascii="Arial" w:hAnsi="Arial" w:cs="Arial"/>
            <w:sz w:val="24"/>
            <w:szCs w:val="24"/>
          </w:rPr>
          <w:alias w:val="Email Address"/>
          <w:tag w:val="Email Address"/>
          <w:id w:val="-1108263360"/>
          <w:placeholder>
            <w:docPart w:val="DefaultPlaceholder_-1854013440"/>
          </w:placeholder>
          <w:showingPlcHdr/>
        </w:sdtPr>
        <w:sdtEndPr/>
        <w:sdtContent>
          <w:r w:rsidR="002F29E8" w:rsidRPr="00744B99">
            <w:rPr>
              <w:rStyle w:val="PlaceholderText"/>
            </w:rPr>
            <w:t>Click or tap here to enter text.</w:t>
          </w:r>
        </w:sdtContent>
      </w:sdt>
    </w:p>
    <w:p w14:paraId="5C4262EA" w14:textId="77777777" w:rsidR="00144B88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D98A50" w14:textId="77777777"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C2111" w14:textId="77777777"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6">
        <w:rPr>
          <w:rFonts w:ascii="Arial" w:hAnsi="Arial" w:cs="Arial"/>
          <w:sz w:val="24"/>
          <w:szCs w:val="24"/>
        </w:rPr>
        <w:t>Respectfully,</w:t>
      </w:r>
    </w:p>
    <w:p w14:paraId="65AD4258" w14:textId="77777777"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71A83" w14:textId="77777777" w:rsidR="00144B88" w:rsidRPr="00002356" w:rsidRDefault="00144B88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000000" w:themeColor="text1"/>
          <w:sz w:val="24"/>
          <w:szCs w:val="24"/>
        </w:rPr>
        <w:alias w:val="Name, Title"/>
        <w:tag w:val="Name, Title"/>
        <w:id w:val="1544400803"/>
        <w:placeholder>
          <w:docPart w:val="DefaultPlaceholder_-1854013440"/>
        </w:placeholder>
        <w:showingPlcHdr/>
      </w:sdtPr>
      <w:sdtEndPr/>
      <w:sdtContent>
        <w:p w14:paraId="7557FE34" w14:textId="2F31587A" w:rsidR="002F29E8" w:rsidRDefault="002F29E8" w:rsidP="00144B88">
          <w:pPr>
            <w:spacing w:after="0" w:line="240" w:lineRule="auto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744B99">
            <w:rPr>
              <w:rStyle w:val="PlaceholderText"/>
            </w:rPr>
            <w:t>Click or tap here to enter text.</w:t>
          </w:r>
        </w:p>
      </w:sdtContent>
    </w:sdt>
    <w:p w14:paraId="763EB245" w14:textId="26AA7BB1" w:rsidR="00144B88" w:rsidRDefault="0000235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6">
        <w:rPr>
          <w:rFonts w:ascii="Arial" w:hAnsi="Arial" w:cs="Arial"/>
          <w:b/>
          <w:color w:val="000000" w:themeColor="text1"/>
          <w:sz w:val="24"/>
          <w:szCs w:val="24"/>
        </w:rPr>
        <w:t>RETAINWOR</w:t>
      </w:r>
      <w:r w:rsidRPr="00002356">
        <w:rPr>
          <w:rFonts w:ascii="Arial" w:hAnsi="Arial" w:cs="Arial"/>
          <w:b/>
          <w:i/>
          <w:color w:val="000000" w:themeColor="text1"/>
          <w:sz w:val="24"/>
          <w:szCs w:val="24"/>
        </w:rPr>
        <w:t>KS</w:t>
      </w:r>
      <w:r w:rsidR="00933195">
        <w:rPr>
          <w:rFonts w:ascii="Arial" w:hAnsi="Arial" w:cs="Arial"/>
          <w:sz w:val="24"/>
          <w:szCs w:val="24"/>
        </w:rPr>
        <w:t xml:space="preserve"> </w:t>
      </w:r>
      <w:r w:rsidR="0071616C">
        <w:rPr>
          <w:rFonts w:ascii="Arial" w:hAnsi="Arial" w:cs="Arial"/>
          <w:sz w:val="24"/>
          <w:szCs w:val="24"/>
        </w:rPr>
        <w:t>Return to Work Nurse Navigator</w:t>
      </w:r>
    </w:p>
    <w:p w14:paraId="5E49F414" w14:textId="77777777" w:rsidR="00023546" w:rsidRDefault="0002354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59C93" w14:textId="77777777" w:rsidR="00023546" w:rsidRDefault="0002354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49029" w14:textId="77777777" w:rsidR="00023546" w:rsidRDefault="0002354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B7026" w14:textId="77777777" w:rsidR="00023546" w:rsidRDefault="0002354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057EB" w14:textId="77777777" w:rsidR="00573B2B" w:rsidRDefault="00573B2B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9AD55" w14:textId="77777777" w:rsidR="00573B2B" w:rsidRDefault="00573B2B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B8359" w14:textId="77777777" w:rsidR="00573B2B" w:rsidRDefault="00573B2B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AD5A1" w14:textId="77777777" w:rsidR="00573B2B" w:rsidRDefault="00573B2B" w:rsidP="00144B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27BB3" w14:textId="77777777" w:rsidR="00023546" w:rsidRPr="00002356" w:rsidRDefault="00023546" w:rsidP="00144B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M-029 October 1, 2021</w:t>
      </w:r>
    </w:p>
    <w:p w14:paraId="68E03F51" w14:textId="77777777" w:rsidR="00BC43EE" w:rsidRPr="00002356" w:rsidRDefault="00BC43EE">
      <w:pPr>
        <w:rPr>
          <w:rFonts w:ascii="Arial" w:hAnsi="Arial" w:cs="Arial"/>
          <w:sz w:val="24"/>
          <w:szCs w:val="24"/>
        </w:rPr>
      </w:pPr>
    </w:p>
    <w:sectPr w:rsidR="00BC43EE" w:rsidRPr="00002356" w:rsidSect="002C0CA0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762D" w14:textId="77777777" w:rsidR="002C0CA0" w:rsidRDefault="002C0CA0" w:rsidP="002C0CA0">
      <w:pPr>
        <w:spacing w:after="0" w:line="240" w:lineRule="auto"/>
      </w:pPr>
      <w:r>
        <w:separator/>
      </w:r>
    </w:p>
  </w:endnote>
  <w:endnote w:type="continuationSeparator" w:id="0">
    <w:p w14:paraId="775CDCE9" w14:textId="77777777" w:rsidR="002C0CA0" w:rsidRDefault="002C0CA0" w:rsidP="002C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E923" w14:textId="77777777" w:rsidR="002C0CA0" w:rsidRDefault="002C0CA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397506" wp14:editId="554B4058">
              <wp:simplePos x="0" y="0"/>
              <wp:positionH relativeFrom="margin">
                <wp:posOffset>756616</wp:posOffset>
              </wp:positionH>
              <wp:positionV relativeFrom="paragraph">
                <wp:posOffset>86360</wp:posOffset>
              </wp:positionV>
              <wp:extent cx="4770120" cy="4038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id w:val="-125551454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p w14:paraId="0294787B" w14:textId="372326D4" w:rsidR="002C0CA0" w:rsidRPr="003B1E9F" w:rsidRDefault="00023546" w:rsidP="002C0CA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Add Address Here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975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6pt;margin-top:6.8pt;width:375.6pt;height: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" filled="f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id w:val="-1255514545"/>
                      <w:placeholder>
                        <w:docPart w:val="DefaultPlaceholder_-1854013440"/>
                      </w:placeholder>
                    </w:sdtPr>
                    <w:sdtContent>
                      <w:p w14:paraId="0294787B" w14:textId="372326D4" w:rsidR="002C0CA0" w:rsidRPr="003B1E9F" w:rsidRDefault="00023546" w:rsidP="002C0CA0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Add Address Here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F04FA7" wp14:editId="182C91C9">
              <wp:simplePos x="0" y="0"/>
              <wp:positionH relativeFrom="page">
                <wp:align>right</wp:align>
              </wp:positionH>
              <wp:positionV relativeFrom="paragraph">
                <wp:posOffset>-119739</wp:posOffset>
              </wp:positionV>
              <wp:extent cx="7772400" cy="144780"/>
              <wp:effectExtent l="0" t="0" r="0" b="7620"/>
              <wp:wrapNone/>
              <wp:docPr id="32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44780"/>
                      </a:xfrm>
                      <a:prstGeom prst="rect">
                        <a:avLst/>
                      </a:prstGeom>
                      <a:solidFill>
                        <a:srgbClr val="2E75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4DEFE" id="Rectangle 60" o:spid="_x0000_s1026" style="position:absolute;margin-left:560.8pt;margin-top:-9.45pt;width:612pt;height:11.4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" fillcolor="#2e75b4" stroked="f">
              <w10:wrap anchorx="page"/>
            </v:rect>
          </w:pict>
        </mc:Fallback>
      </mc:AlternateContent>
    </w:r>
    <w:r w:rsidRPr="000363D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E196E1" wp14:editId="6965D475">
              <wp:simplePos x="0" y="0"/>
              <wp:positionH relativeFrom="margin">
                <wp:align>center</wp:align>
              </wp:positionH>
              <wp:positionV relativeFrom="paragraph">
                <wp:posOffset>7868</wp:posOffset>
              </wp:positionV>
              <wp:extent cx="8369410" cy="586740"/>
              <wp:effectExtent l="0" t="0" r="12700" b="22860"/>
              <wp:wrapNone/>
              <wp:docPr id="6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9410" cy="586740"/>
                      </a:xfrm>
                      <a:prstGeom prst="rect">
                        <a:avLst/>
                      </a:prstGeom>
                      <a:solidFill>
                        <a:srgbClr val="0D243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AD99C" id="Rectangle 3" o:spid="_x0000_s1026" style="position:absolute;margin-left:0;margin-top:.6pt;width:659pt;height:46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" fillcolor="#0d2436" strokecolor="#1f4d78 [1604]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F697" w14:textId="77777777" w:rsidR="002C0CA0" w:rsidRDefault="002C0CA0" w:rsidP="002C0CA0">
      <w:pPr>
        <w:spacing w:after="0" w:line="240" w:lineRule="auto"/>
      </w:pPr>
      <w:r>
        <w:separator/>
      </w:r>
    </w:p>
  </w:footnote>
  <w:footnote w:type="continuationSeparator" w:id="0">
    <w:p w14:paraId="61BB19AE" w14:textId="77777777" w:rsidR="002C0CA0" w:rsidRDefault="002C0CA0" w:rsidP="002C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AF19" w14:textId="0CA8E671" w:rsidR="00573B2B" w:rsidRDefault="00573B2B">
    <w:pPr>
      <w:pStyle w:val="Header"/>
    </w:pPr>
    <w:r>
      <w:rPr>
        <w:noProof/>
      </w:rPr>
      <w:drawing>
        <wp:inline distT="0" distB="0" distL="0" distR="0" wp14:anchorId="792D7E75" wp14:editId="61593454">
          <wp:extent cx="2906829" cy="763353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0" cy="78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78EF">
      <w:t xml:space="preserve">                                </w:t>
    </w:r>
    <w:sdt>
      <w:sdtPr>
        <w:id w:val="-1678194490"/>
        <w:showingPlcHdr/>
        <w:picture/>
      </w:sdtPr>
      <w:sdtEndPr/>
      <w:sdtContent>
        <w:r w:rsidR="00D378EF">
          <w:rPr>
            <w:noProof/>
          </w:rPr>
          <w:drawing>
            <wp:inline distT="0" distB="0" distL="0" distR="0" wp14:anchorId="42E8FF1E" wp14:editId="0C2C036D">
              <wp:extent cx="1857375" cy="74803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0132" cy="7934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3E46FB4B" w14:textId="77777777" w:rsidR="002C0CA0" w:rsidRDefault="002C0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3EE"/>
    <w:rsid w:val="00002356"/>
    <w:rsid w:val="000056CE"/>
    <w:rsid w:val="00023546"/>
    <w:rsid w:val="000314A7"/>
    <w:rsid w:val="0005564F"/>
    <w:rsid w:val="00085E9D"/>
    <w:rsid w:val="00087FD3"/>
    <w:rsid w:val="000D2A1F"/>
    <w:rsid w:val="000F1431"/>
    <w:rsid w:val="00125599"/>
    <w:rsid w:val="00137CCF"/>
    <w:rsid w:val="00144B88"/>
    <w:rsid w:val="00152E27"/>
    <w:rsid w:val="001546BD"/>
    <w:rsid w:val="00167AC2"/>
    <w:rsid w:val="001830C9"/>
    <w:rsid w:val="00196F19"/>
    <w:rsid w:val="001B1ADC"/>
    <w:rsid w:val="001E52E1"/>
    <w:rsid w:val="001E7047"/>
    <w:rsid w:val="001F0182"/>
    <w:rsid w:val="002051E4"/>
    <w:rsid w:val="002468CE"/>
    <w:rsid w:val="00257FBD"/>
    <w:rsid w:val="0027475A"/>
    <w:rsid w:val="002B2A18"/>
    <w:rsid w:val="002C0CA0"/>
    <w:rsid w:val="002E308F"/>
    <w:rsid w:val="002F29E8"/>
    <w:rsid w:val="0030338C"/>
    <w:rsid w:val="00306F11"/>
    <w:rsid w:val="003449ED"/>
    <w:rsid w:val="0034551F"/>
    <w:rsid w:val="00364D4A"/>
    <w:rsid w:val="003811DA"/>
    <w:rsid w:val="0039048C"/>
    <w:rsid w:val="003B3787"/>
    <w:rsid w:val="003B5A12"/>
    <w:rsid w:val="003E7BFB"/>
    <w:rsid w:val="00422E8F"/>
    <w:rsid w:val="00444037"/>
    <w:rsid w:val="004457BF"/>
    <w:rsid w:val="00457220"/>
    <w:rsid w:val="00471503"/>
    <w:rsid w:val="00476FC1"/>
    <w:rsid w:val="00485D95"/>
    <w:rsid w:val="004B0E65"/>
    <w:rsid w:val="004B1AD9"/>
    <w:rsid w:val="004C5F92"/>
    <w:rsid w:val="004D63CC"/>
    <w:rsid w:val="004F30D1"/>
    <w:rsid w:val="005310E7"/>
    <w:rsid w:val="0053288A"/>
    <w:rsid w:val="0054131A"/>
    <w:rsid w:val="00547860"/>
    <w:rsid w:val="00553741"/>
    <w:rsid w:val="00573B2B"/>
    <w:rsid w:val="00580D54"/>
    <w:rsid w:val="005D7D9A"/>
    <w:rsid w:val="005E1ED2"/>
    <w:rsid w:val="005E2483"/>
    <w:rsid w:val="005E6795"/>
    <w:rsid w:val="005F239C"/>
    <w:rsid w:val="00605558"/>
    <w:rsid w:val="00620366"/>
    <w:rsid w:val="006204E1"/>
    <w:rsid w:val="0062337A"/>
    <w:rsid w:val="0064257A"/>
    <w:rsid w:val="00694367"/>
    <w:rsid w:val="006A1FB8"/>
    <w:rsid w:val="006A49B3"/>
    <w:rsid w:val="006F52B8"/>
    <w:rsid w:val="0071616C"/>
    <w:rsid w:val="007215DA"/>
    <w:rsid w:val="00727258"/>
    <w:rsid w:val="00750252"/>
    <w:rsid w:val="007762A2"/>
    <w:rsid w:val="007D70D1"/>
    <w:rsid w:val="008119BB"/>
    <w:rsid w:val="00813BF3"/>
    <w:rsid w:val="00813CFA"/>
    <w:rsid w:val="00840B7D"/>
    <w:rsid w:val="00855C76"/>
    <w:rsid w:val="008820D1"/>
    <w:rsid w:val="008C1160"/>
    <w:rsid w:val="008C20A7"/>
    <w:rsid w:val="00933195"/>
    <w:rsid w:val="009463AE"/>
    <w:rsid w:val="00952204"/>
    <w:rsid w:val="00972BE6"/>
    <w:rsid w:val="00973F6D"/>
    <w:rsid w:val="009951F8"/>
    <w:rsid w:val="009B56D8"/>
    <w:rsid w:val="009B69BE"/>
    <w:rsid w:val="009C7CC4"/>
    <w:rsid w:val="009F20DF"/>
    <w:rsid w:val="00A122B3"/>
    <w:rsid w:val="00A30FF1"/>
    <w:rsid w:val="00A332C7"/>
    <w:rsid w:val="00A3487F"/>
    <w:rsid w:val="00A3751B"/>
    <w:rsid w:val="00AD1A19"/>
    <w:rsid w:val="00B15A72"/>
    <w:rsid w:val="00B33145"/>
    <w:rsid w:val="00B614B8"/>
    <w:rsid w:val="00B67897"/>
    <w:rsid w:val="00B72DFC"/>
    <w:rsid w:val="00B736F5"/>
    <w:rsid w:val="00BA242E"/>
    <w:rsid w:val="00BB0936"/>
    <w:rsid w:val="00BC43EE"/>
    <w:rsid w:val="00BD4733"/>
    <w:rsid w:val="00BE02B2"/>
    <w:rsid w:val="00BE432C"/>
    <w:rsid w:val="00C01991"/>
    <w:rsid w:val="00C15E34"/>
    <w:rsid w:val="00C15FD6"/>
    <w:rsid w:val="00C1768C"/>
    <w:rsid w:val="00C45F9D"/>
    <w:rsid w:val="00C63FC5"/>
    <w:rsid w:val="00CE6B85"/>
    <w:rsid w:val="00CF5A8F"/>
    <w:rsid w:val="00D00E74"/>
    <w:rsid w:val="00D036F3"/>
    <w:rsid w:val="00D208C5"/>
    <w:rsid w:val="00D378EF"/>
    <w:rsid w:val="00D73F1D"/>
    <w:rsid w:val="00D760D8"/>
    <w:rsid w:val="00DD7E50"/>
    <w:rsid w:val="00DE7786"/>
    <w:rsid w:val="00DF12B8"/>
    <w:rsid w:val="00DF2651"/>
    <w:rsid w:val="00E00420"/>
    <w:rsid w:val="00E13654"/>
    <w:rsid w:val="00E43FA9"/>
    <w:rsid w:val="00E5473D"/>
    <w:rsid w:val="00EF308E"/>
    <w:rsid w:val="00EF40D9"/>
    <w:rsid w:val="00F06890"/>
    <w:rsid w:val="00F24237"/>
    <w:rsid w:val="00FB168C"/>
    <w:rsid w:val="00FB4F17"/>
    <w:rsid w:val="00FD52A7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67C34328"/>
  <w15:chartTrackingRefBased/>
  <w15:docId w15:val="{9E2B7F13-A14B-4C4E-9D71-446555D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0"/>
  </w:style>
  <w:style w:type="paragraph" w:styleId="Footer">
    <w:name w:val="footer"/>
    <w:basedOn w:val="Normal"/>
    <w:link w:val="FooterChar"/>
    <w:uiPriority w:val="99"/>
    <w:unhideWhenUsed/>
    <w:rsid w:val="002C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A0"/>
  </w:style>
  <w:style w:type="character" w:styleId="PlaceholderText">
    <w:name w:val="Placeholder Text"/>
    <w:basedOn w:val="DefaultParagraphFont"/>
    <w:uiPriority w:val="99"/>
    <w:semiHidden/>
    <w:rsid w:val="00D37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5EEB-D394-4E68-9449-CABB080D624D}"/>
      </w:docPartPr>
      <w:docPartBody>
        <w:p w:rsidR="00C015F3" w:rsidRDefault="004F1411">
          <w:r w:rsidRPr="00744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2242-678E-406F-B03F-AA4D4866D118}"/>
      </w:docPartPr>
      <w:docPartBody>
        <w:p w:rsidR="00C015F3" w:rsidRDefault="004F1411">
          <w:r w:rsidRPr="00744B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6FF4-880A-4F0B-9FA3-25B48CAD23E9}"/>
      </w:docPartPr>
      <w:docPartBody>
        <w:p w:rsidR="00C015F3" w:rsidRDefault="004F1411">
          <w:r w:rsidRPr="00744B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11"/>
    <w:rsid w:val="004F1411"/>
    <w:rsid w:val="00C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 Turner</dc:creator>
  <cp:keywords/>
  <dc:description/>
  <cp:lastModifiedBy>Amanda Ramsey [KDC]</cp:lastModifiedBy>
  <cp:revision>3</cp:revision>
  <cp:lastPrinted>2021-09-01T15:24:00Z</cp:lastPrinted>
  <dcterms:created xsi:type="dcterms:W3CDTF">2021-11-02T19:14:00Z</dcterms:created>
  <dcterms:modified xsi:type="dcterms:W3CDTF">2021-11-23T17:04:00Z</dcterms:modified>
</cp:coreProperties>
</file>